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u w:val="single"/>
        </w:rPr>
      </w:pPr>
      <w:r w:rsidDel="00000000" w:rsidR="00000000" w:rsidRPr="00000000">
        <w:rPr>
          <w:b w:val="1"/>
          <w:sz w:val="70"/>
          <w:szCs w:val="70"/>
          <w:u w:val="single"/>
          <w:rtl w:val="0"/>
        </w:rPr>
        <w:t xml:space="preserve">Restaurant Employee End of Day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Details</w:t>
        <w:br w:type="textWrapping"/>
        <w:t xml:space="preserve">Employee Name: ____________________________________________</w:t>
        <w:br w:type="textWrapping"/>
        <w:t xml:space="preserve">Position: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Performance Summary</w:t>
        <w:br w:type="textWrapping"/>
        <w:t xml:space="preserve">Total Hours Worked: ____________________________________________</w:t>
        <w:br w:type="textWrapping"/>
        <w:t xml:space="preserve">Orders Served: ____________________________________________</w:t>
        <w:br w:type="textWrapping"/>
        <w:t xml:space="preserve">Customer Complaints: ____________________________________________</w:t>
        <w:br w:type="textWrapping"/>
        <w:t xml:space="preserve">Feedback from Customers: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and Inventory Check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Restock Needed? (Yes/No)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0bvrj1d6pp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0bvrj1d6pp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