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Pharmacist Registration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 State: ______________ Zip Code: 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Pharmacy School: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Obtained: 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Graduation: 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Number (if applicable): 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Employer: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Employer: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Held: 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Years of Experience: 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Documents (Check if Attached)</w:t>
        <w:br w:type="textWrapping"/>
        <w:t xml:space="preserve">☐ Copy of Degree Certificate</w:t>
        <w:br w:type="textWrapping"/>
        <w:t xml:space="preserve">☐ Proof of Identity (Passport/Driver’s License)</w:t>
        <w:br w:type="textWrapping"/>
        <w:t xml:space="preserve">☐ Pharmacist License Copy (if applicable)</w:t>
        <w:br w:type="textWrapping"/>
        <w:t xml:space="preserve">☐ Completed Application Form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certify that the information provided is accurate to the best of my knowledge.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