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a2c4c9" w:val="clear"/>
        </w:rPr>
      </w:pPr>
      <w:r w:rsidDel="00000000" w:rsidR="00000000" w:rsidRPr="00000000">
        <w:rPr>
          <w:b w:val="1"/>
          <w:sz w:val="52"/>
          <w:szCs w:val="52"/>
          <w:shd w:fill="a2c4c9" w:val="clear"/>
          <w:rtl w:val="0"/>
        </w:rPr>
        <w:t xml:space="preserve">Restaurant Dinner Reservation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Reservation Details</w:t>
        <w:br w:type="textWrapping"/>
        <w:t xml:space="preserve">Full Name: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Reservation Information</w:t>
        <w:br w:type="textWrapping"/>
        <w:t xml:space="preserve">Date of Reservation: ___________________________</w:t>
        <w:br w:type="textWrapping"/>
        <w:t xml:space="preserve">Time of Reservation: ___________________________</w:t>
        <w:br w:type="textWrapping"/>
        <w:t xml:space="preserve">Number of Guests: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Dinner Preferences</w:t>
        <w:br w:type="textWrapping"/>
        <w:t xml:space="preserve">Cuisine Preference: ___________________________</w:t>
        <w:br w:type="textWrapping"/>
        <w:t xml:space="preserve">Special Dietary Requirements: ___________________________</w:t>
        <w:br w:type="textWrapping"/>
        <w:t xml:space="preserve">Occasion (if any):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Services</w:t>
        <w:br w:type="textWrapping"/>
        <w:t xml:space="preserve">Would you like any of the following? (Please check if applicable)</w:t>
        <w:br w:type="textWrapping"/>
        <w:t xml:space="preserve">[ ] Wine Pairing</w:t>
        <w:br w:type="textWrapping"/>
        <w:t xml:space="preserve">[ ] Dessert Special Request</w:t>
        <w:br w:type="textWrapping"/>
        <w:t xml:space="preserve">[ ] Private Dining Area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Confirmation</w:t>
        <w:br w:type="textWrapping"/>
        <w:t xml:space="preserve">Reservation Confirmed By: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