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4a7d6" w:val="clear"/>
        </w:rPr>
      </w:pPr>
      <w:r w:rsidDel="00000000" w:rsidR="00000000" w:rsidRPr="00000000">
        <w:rPr>
          <w:b w:val="1"/>
          <w:sz w:val="56"/>
          <w:szCs w:val="56"/>
          <w:shd w:fill="b4a7d6" w:val="clear"/>
          <w:rtl w:val="0"/>
        </w:rPr>
        <w:t xml:space="preserve">Small Business Order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Number: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Order: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Name: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Billing Address:</w:t>
        <w:br w:type="textWrapping"/>
        <w:t xml:space="preserve">Street: _______________________________________________________________</w:t>
        <w:br w:type="textWrapping"/>
        <w:t xml:space="preserve">City: _______________________ State: ____________ Zip Code: 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Shipping Address (if different from Billing Address):</w:t>
        <w:br w:type="textWrapping"/>
        <w:t xml:space="preserve">Street: _______________________________________________________________</w:t>
        <w:br w:type="textWrapping"/>
        <w:t xml:space="preserve">City: _______________________ State: ____________ Zip Code: 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Details:</w:t>
        <w:br w:type="textWrapping"/>
        <w:t xml:space="preserve">Product Name: ___________________________________________</w:t>
        <w:br w:type="textWrapping"/>
        <w:t xml:space="preserve">Quantity: _________________</w:t>
        <w:br w:type="textWrapping"/>
        <w:t xml:space="preserve">Price per Unit: ____________________</w:t>
        <w:br w:type="textWrapping"/>
        <w:t xml:space="preserve">Total Amount: 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  <w:br w:type="textWrapping"/>
        <w:t xml:space="preserve">☐ Credit Card</w:t>
        <w:br w:type="textWrapping"/>
        <w:t xml:space="preserve">☐ Debit Card</w:t>
        <w:br w:type="textWrapping"/>
        <w:t xml:space="preserve">☐ Bank Transfer</w:t>
        <w:br w:type="textWrapping"/>
        <w:t xml:space="preserve">☐ PayPal</w:t>
        <w:br w:type="textWrapping"/>
        <w:t xml:space="preserve">☐ Cash</w:t>
        <w:br w:type="textWrapping"/>
        <w:t xml:space="preserve">☐ Other: 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By:</w:t>
        <w:br w:type="textWrapping"/>
        <w:t xml:space="preserve">Name: ______________________________________________________</w:t>
        <w:br w:type="textWrapping"/>
        <w:t xml:space="preserve">Signature: ____________________________ Date: 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