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Credit Report Dispute Letter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To:</w:t>
        <w:br w:type="textWrapping"/>
        <w:t xml:space="preserve">[Credit Bureau Name]</w:t>
        <w:br w:type="textWrapping"/>
        <w:t xml:space="preserve">[Credit Bureau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Subject: Dispute of Incorrect Information on Credit Report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Sir/Madam,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reaching out to dispute incorrect information on my credit report. The discrepancy pertains to [Account Name/Number], recorded on [Date] with an incorrect status of [describe error, e.g., unpaid balance or late payment].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Attached are documents that confirm the correct details. I request that you investigate this matter, make the necessary corrections, and update my credit file. Please provide written confirmation of the changes made.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Thank you for your prompt attention to this matter. I trust that it will be resolved efficiently.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Yours faithfully,</w:t>
        <w:br w:type="textWrapping"/>
        <w:t xml:space="preserve">[Your Name]</w:t>
        <w:br w:type="textWrapping"/>
        <w:t xml:space="preserve">[Signature]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