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52"/>
          <w:szCs w:val="52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52"/>
          <w:szCs w:val="52"/>
          <w:rtl w:val="0"/>
        </w:rPr>
        <w:t xml:space="preserve">Marriage License Application</w:t>
      </w:r>
    </w:p>
    <w:p w:rsidR="00000000" w:rsidDel="00000000" w:rsidP="00000000" w:rsidRDefault="00000000" w:rsidRPr="00000000" w14:paraId="00000003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360" w:line="319.9992" w:lineRule="auto"/>
        <w:rPr>
          <w:rFonts w:ascii="Arial" w:cs="Arial" w:eastAsia="Arial" w:hAnsi="Arial"/>
          <w:color w:val="0d0d0d"/>
          <w:sz w:val="34"/>
          <w:szCs w:val="34"/>
        </w:rPr>
      </w:pPr>
      <w:bookmarkStart w:colFirst="0" w:colLast="0" w:name="_k8nx5yj32hsz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Section 1: Identification Details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t xml:space="preserve">First Applicant's Full Name: _____________________</w:t>
        <w:br w:type="textWrapping"/>
        <w:t xml:space="preserve">Second Applicant's Full Name: ___________________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Section 2: Residency Information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t xml:space="preserve">Residential Address: ___________________________</w:t>
        <w:br w:type="textWrapping"/>
        <w:t xml:space="preserve">City/State: ____________________________________</w:t>
        <w:br w:type="textWrapping"/>
        <w:t xml:space="preserve">ZIP Code: _____________________________________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Section 3: Previous Marital Status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t xml:space="preserve">☐ Never Married ☐ Divorced ☐ Widowed</w:t>
        <w:br w:type="textWrapping"/>
        <w:t xml:space="preserve">Details of Previous Marriage (if applicable): 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Section 4: Parental Information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t xml:space="preserve">Father's Name: ________________________________</w:t>
        <w:br w:type="textWrapping"/>
        <w:t xml:space="preserve">Mother's Name: ________________________________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Section 5: Intended Marriage Details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t xml:space="preserve">Intended Date of Marriage: ______________________</w:t>
        <w:br w:type="textWrapping"/>
        <w:t xml:space="preserve">Intended Place of Marriage: _____________________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Agreement and Signature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t xml:space="preserve">I/We certify that the information given is true and correct to the best of my/our knowledge and belief.</w:t>
        <w:br w:type="textWrapping"/>
        <w:t xml:space="preserve">Applicant 1 Signature: __________________________</w:t>
        <w:br w:type="textWrapping"/>
        <w:t xml:space="preserve">Applicant 2 Signature: __________________________</w:t>
        <w:br w:type="textWrapping"/>
        <w:t xml:space="preserve">Date: _______________________________________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