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Basic Bill of Sale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On___________, the Seller known as ___________ whose mailing address is, _______________________ agrees to sell the following ______________ to a Buyer known as ___________ whose mailing address is ____________________________________. The following ______________ described as __________________ is sold for the amount of _______ dollars ($___________).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the undersigned Seller, agree to sell the above-described Item or Property for the above-mentioned purchase price, warrants and holds legal ownership over the Item or Property, free from any encumbrances, defects, and issues; certifies that all information contained in this document is true and accurate to the best of my knowledge.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the undersigned Buyer, recognizes as a receipt for the above-described Item or Property in exchange for the above-mentioned purchase price. I understand that the above-described Item or Property is being sold in “as is” condition and will not hold the Seller liable for any found problems, issues, and defects.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SELLER SIGNATURE:               PRINTED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BUYER SIGNATURE: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PRINTED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WITNESS SIGNATURE: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PRINTED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Acknowledgment OF NOTARY PUBLIC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OF___________.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day, __________ before me appeared, ____________ as Seller of this Bill of Sale, who proved to me through government-issued photo identification to be the above-named person, in my presence executed the foregoing instrument and acknowledged that he/she executed the same as his/her free act and deed.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Notary Public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commission expires: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